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For </w:t>
      </w:r>
      <w:bookmarkStart w:id="2" w:name="_GoBack"/>
      <w:bookmarkEnd w:id="2"/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New OEM iPhone 6 Plus 5.5" Battery Replacement 2915mAh Li-ion 616-0765 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Internal Replacement Li-ion Polymer Battery for</w:t>
      </w:r>
      <w:bookmarkStart w:id="0" w:name="OLE_LINK6"/>
      <w:bookmarkStart w:id="1" w:name="OLE_LINK7"/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iPhone 6 Plus 5.5</w:t>
      </w:r>
      <w:bookmarkEnd w:id="0"/>
      <w:bookmarkEnd w:id="1"/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3.82V 2915mAh 11.1 Wh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  <w:t>Lithium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</w:rPr>
        <w:t xml:space="preserve"> Li-ion Internal Battery Rechargeable Compatible with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iPhone 6 Plus 5.5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3.82V 2915mAh 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2915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mAh Li-Ion Battery Replacement for iPhone 6 Plus 5.5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OEM 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kern w:val="36"/>
          <w:sz w:val="24"/>
          <w:szCs w:val="24"/>
        </w:rPr>
        <w:t>Specification:</w:t>
      </w:r>
    </w:p>
    <w:p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Compatible with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: iPhone 6 Plus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5.5</w:t>
      </w:r>
    </w:p>
    <w:p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Color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: Black</w:t>
      </w:r>
    </w:p>
    <w:p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Included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: New iPhone Plus Battery, Full Original</w:t>
      </w:r>
    </w:p>
    <w:p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3.8V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11.1Wh</w:t>
      </w:r>
    </w:p>
    <w:p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2915 mAh</w:t>
      </w:r>
    </w:p>
    <w:p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100% FULL OEM</w:t>
      </w:r>
    </w:p>
    <w:p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Professional Installation is recommended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Style w:val="5"/>
          <w:rFonts w:ascii="Times New Roman" w:hAnsi="Times New Roman" w:cs="Times New Roman"/>
        </w:rPr>
        <w:t>Package Included: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</w:rPr>
        <w:t xml:space="preserve">1x New </w:t>
      </w:r>
      <w:r>
        <w:rPr>
          <w:rFonts w:hint="eastAsia" w:ascii="Times New Roman" w:hAnsi="Times New Roman" w:cs="Times New Roman"/>
        </w:rPr>
        <w:t>2915</w:t>
      </w:r>
      <w:r>
        <w:rPr>
          <w:rFonts w:ascii="Times New Roman" w:hAnsi="Times New Roman" w:cs="Times New Roman"/>
        </w:rPr>
        <w:t>mAh Li-Ion Battery Replacement for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iPhone 6 Plus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5.5</w:t>
      </w: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20740216">
    <w:nsid w:val="3CD74278"/>
    <w:multiLevelType w:val="multilevel"/>
    <w:tmpl w:val="3CD74278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0207402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06AE7"/>
    <w:rsid w:val="00806AE7"/>
    <w:rsid w:val="00EB2570"/>
    <w:rsid w:val="6BF146C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497</Characters>
  <Lines>4</Lines>
  <Paragraphs>1</Paragraphs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2015-06-22T08:18:00Z</dcterms:created>
  <dc:creator>user</dc:creator>
  <cp:lastModifiedBy>Administrator</cp:lastModifiedBy>
  <dcterms:modified xsi:type="dcterms:W3CDTF">2015-06-26T08:28:41Z</dcterms:modified>
  <dc:title>For New OEM iPhone 6 Plus 5.5" Battery Replacement 2915mAh Li-ion 616-0765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